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647FED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5.05pt;margin-top:163.3pt;width:386.75pt;height:115pt;z-index:251681792" filled="f" stroked="f">
            <v:textbox style="mso-next-textbox:#_x0000_s1041">
              <w:txbxContent>
                <w:p w:rsidR="00407687" w:rsidRPr="00A444A2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r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А</w:t>
                  </w:r>
                  <w:r w:rsidR="00A444A2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ВХОДЕЕВ</w:t>
                  </w:r>
                </w:p>
                <w:p w:rsidR="003B3DC6" w:rsidRPr="00A444A2" w:rsidRDefault="00A444A2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proofErr w:type="spellStart"/>
                  <w:r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Шаймордан</w:t>
                  </w:r>
                  <w:proofErr w:type="spellEnd"/>
                </w:p>
                <w:p w:rsidR="009039BE" w:rsidRPr="00A444A2" w:rsidRDefault="00A444A2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</w:pPr>
                  <w:proofErr w:type="spellStart"/>
                  <w:r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Юсупо</w:t>
                  </w:r>
                  <w:r w:rsidR="009039BE" w:rsidRPr="00A444A2">
                    <w:rPr>
                      <w:rFonts w:ascii="Arial" w:hAnsi="Arial" w:cs="Arial"/>
                      <w:b/>
                      <w:color w:val="984806" w:themeColor="accent6" w:themeShade="80"/>
                      <w:sz w:val="44"/>
                      <w:szCs w:val="44"/>
                    </w:rPr>
                    <w:t>вич</w:t>
                  </w:r>
                  <w:proofErr w:type="spellEnd"/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-33.05pt;margin-top:313.3pt;width:509pt;height:389.7pt;z-index:251679744" filled="f" stroked="f">
            <v:textbox style="mso-next-textbox:#_x0000_s1038">
              <w:txbxContent>
                <w:p w:rsidR="00C45929" w:rsidRDefault="00C45929" w:rsidP="00C4592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44A2" w:rsidRPr="00132C5C" w:rsidRDefault="00A444A2" w:rsidP="00A444A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>Родился  в  1918 году</w:t>
                  </w:r>
                  <w:proofErr w:type="gramStart"/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</w:p>
                <w:p w:rsidR="00A444A2" w:rsidRPr="00132C5C" w:rsidRDefault="00A444A2" w:rsidP="00A444A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 xml:space="preserve">в Красноярском  крае в  </w:t>
                  </w:r>
                  <w:proofErr w:type="spellStart"/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>Бейском</w:t>
                  </w:r>
                  <w:proofErr w:type="spellEnd"/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районе</w:t>
                  </w:r>
                  <w:proofErr w:type="gramStart"/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 xml:space="preserve"> .</w:t>
                  </w:r>
                  <w:proofErr w:type="gramEnd"/>
                </w:p>
                <w:p w:rsidR="00A444A2" w:rsidRPr="00132C5C" w:rsidRDefault="00A444A2" w:rsidP="00A444A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>На  фронт  п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ризывался</w:t>
                  </w:r>
                  <w:r w:rsidR="006A7C7E">
                    <w:rPr>
                      <w:rFonts w:ascii="Times New Roman" w:hAnsi="Times New Roman"/>
                      <w:sz w:val="28"/>
                      <w:szCs w:val="28"/>
                    </w:rPr>
                    <w:t xml:space="preserve"> Усинским   райвоенкоматом</w:t>
                  </w:r>
                </w:p>
                <w:p w:rsidR="00A444A2" w:rsidRPr="00132C5C" w:rsidRDefault="00A444A2" w:rsidP="00A444A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>Красноярского    края.</w:t>
                  </w:r>
                </w:p>
                <w:p w:rsidR="00A444A2" w:rsidRPr="00132C5C" w:rsidRDefault="006A7C7E" w:rsidP="00A444A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Воевал  простым</w:t>
                  </w:r>
                  <w:r w:rsidR="00A444A2" w:rsidRPr="00132C5C">
                    <w:rPr>
                      <w:rFonts w:ascii="Times New Roman" w:hAnsi="Times New Roman"/>
                      <w:sz w:val="28"/>
                      <w:szCs w:val="28"/>
                    </w:rPr>
                    <w:t xml:space="preserve">  красноармейцем.</w:t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6"/>
                  </w:tblGrid>
                  <w:tr w:rsidR="00A444A2" w:rsidRPr="00132C5C" w:rsidTr="003F79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444A2" w:rsidRPr="00132C5C" w:rsidRDefault="00A444A2" w:rsidP="003F797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444A2" w:rsidRPr="00132C5C" w:rsidRDefault="00A444A2" w:rsidP="00A444A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>Умер  от  ран  10  октября  1943.</w:t>
                  </w:r>
                </w:p>
                <w:p w:rsidR="00A444A2" w:rsidRPr="00132C5C" w:rsidRDefault="00A444A2" w:rsidP="00A444A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>Захоронен</w:t>
                  </w:r>
                  <w:proofErr w:type="gramEnd"/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 xml:space="preserve">  в  Украинской  ССР,</w:t>
                  </w:r>
                </w:p>
                <w:p w:rsidR="00A444A2" w:rsidRPr="00132C5C" w:rsidRDefault="00A444A2" w:rsidP="00A444A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>Днепропетровской  области</w:t>
                  </w:r>
                  <w:proofErr w:type="gramStart"/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>Софиевском</w:t>
                  </w:r>
                  <w:proofErr w:type="spellEnd"/>
                  <w:r w:rsidRPr="00132C5C">
                    <w:rPr>
                      <w:rFonts w:ascii="Times New Roman" w:hAnsi="Times New Roman"/>
                      <w:sz w:val="28"/>
                      <w:szCs w:val="28"/>
                    </w:rPr>
                    <w:t xml:space="preserve">  районе.</w:t>
                  </w: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2535E9"/>
    <w:rsid w:val="002A537E"/>
    <w:rsid w:val="002F70C0"/>
    <w:rsid w:val="003B3DC6"/>
    <w:rsid w:val="003D016C"/>
    <w:rsid w:val="00407687"/>
    <w:rsid w:val="00414EED"/>
    <w:rsid w:val="004719B2"/>
    <w:rsid w:val="00576AA5"/>
    <w:rsid w:val="006327F5"/>
    <w:rsid w:val="00640D1D"/>
    <w:rsid w:val="00647FED"/>
    <w:rsid w:val="00667979"/>
    <w:rsid w:val="006A7C7E"/>
    <w:rsid w:val="00771443"/>
    <w:rsid w:val="0077354B"/>
    <w:rsid w:val="007C7398"/>
    <w:rsid w:val="007E3722"/>
    <w:rsid w:val="008231EC"/>
    <w:rsid w:val="009039BE"/>
    <w:rsid w:val="00935444"/>
    <w:rsid w:val="00A15687"/>
    <w:rsid w:val="00A444A2"/>
    <w:rsid w:val="00AE4350"/>
    <w:rsid w:val="00BB1F34"/>
    <w:rsid w:val="00BC60BF"/>
    <w:rsid w:val="00C16221"/>
    <w:rsid w:val="00C45929"/>
    <w:rsid w:val="00CB44F2"/>
    <w:rsid w:val="00CC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5FA37-C87E-4FE6-B095-5772B01AB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2015-04-24T11:44:00Z</dcterms:created>
  <dcterms:modified xsi:type="dcterms:W3CDTF">2020-02-11T06:06:00Z</dcterms:modified>
</cp:coreProperties>
</file>